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01D77" w14:textId="2A593CD6" w:rsidR="00AE4D77" w:rsidRDefault="00BE1868" w:rsidP="00AE4D77">
      <w:pPr>
        <w:rPr>
          <w:rFonts w:ascii="ＭＳ 明朝" w:hAnsi="ＭＳ 明朝"/>
          <w:kern w:val="0"/>
          <w:szCs w:val="21"/>
        </w:rPr>
      </w:pPr>
      <w:bookmarkStart w:id="0" w:name="_GoBack"/>
      <w:bookmarkEnd w:id="0"/>
      <w:r>
        <w:rPr>
          <w:rFonts w:ascii="ＭＳ 明朝" w:hAnsi="ＭＳ 明朝" w:hint="eastAsia"/>
          <w:kern w:val="0"/>
          <w:szCs w:val="21"/>
        </w:rPr>
        <w:t>【様式</w:t>
      </w:r>
      <w:r w:rsidR="00567AA1" w:rsidRPr="00E31D6B">
        <w:rPr>
          <w:rFonts w:ascii="ＭＳ 明朝" w:hAnsi="ＭＳ 明朝" w:hint="eastAsia"/>
          <w:color w:val="000000" w:themeColor="text1"/>
          <w:kern w:val="0"/>
          <w:szCs w:val="21"/>
        </w:rPr>
        <w:t>８</w:t>
      </w:r>
      <w:r>
        <w:rPr>
          <w:rFonts w:ascii="ＭＳ 明朝" w:hAnsi="ＭＳ 明朝" w:hint="eastAsia"/>
          <w:kern w:val="0"/>
          <w:szCs w:val="21"/>
        </w:rPr>
        <w:t>】</w:t>
      </w:r>
    </w:p>
    <w:p w14:paraId="26C70ABE" w14:textId="77777777" w:rsidR="007B1FDC" w:rsidRPr="00F26ACA" w:rsidRDefault="007B1FDC" w:rsidP="00AE4D77">
      <w:pPr>
        <w:rPr>
          <w:rFonts w:ascii="ＭＳ 明朝" w:hAnsi="ＭＳ 明朝"/>
          <w:kern w:val="0"/>
          <w:szCs w:val="21"/>
        </w:rPr>
      </w:pPr>
    </w:p>
    <w:p w14:paraId="3CF3D5F4" w14:textId="738323F2" w:rsidR="00CC0DC0" w:rsidRPr="00F26ACA" w:rsidRDefault="00CC0DC0" w:rsidP="00CC0DC0">
      <w:pPr>
        <w:pStyle w:val="a3"/>
        <w:tabs>
          <w:tab w:val="left" w:pos="3120"/>
          <w:tab w:val="center" w:pos="4818"/>
        </w:tabs>
        <w:jc w:val="left"/>
        <w:rPr>
          <w:rFonts w:hAnsi="ＭＳ 明朝"/>
          <w:color w:val="auto"/>
          <w:sz w:val="21"/>
          <w:szCs w:val="21"/>
        </w:rPr>
      </w:pPr>
      <w:r w:rsidRPr="00F26ACA">
        <w:rPr>
          <w:rFonts w:hAnsi="ＭＳ 明朝"/>
          <w:color w:val="auto"/>
          <w:sz w:val="26"/>
          <w:szCs w:val="26"/>
        </w:rPr>
        <w:tab/>
      </w:r>
      <w:r w:rsidR="007B1FDC" w:rsidRPr="00A623B1">
        <w:rPr>
          <w:rFonts w:hAnsi="ＭＳ 明朝" w:hint="eastAsia"/>
          <w:color w:val="auto"/>
          <w:spacing w:val="455"/>
          <w:sz w:val="26"/>
          <w:szCs w:val="26"/>
          <w:fitText w:val="2600" w:id="-181112064"/>
        </w:rPr>
        <w:t>辞退</w:t>
      </w:r>
      <w:r w:rsidR="007B1FDC" w:rsidRPr="00A623B1">
        <w:rPr>
          <w:rFonts w:hAnsi="ＭＳ 明朝" w:hint="eastAsia"/>
          <w:color w:val="auto"/>
          <w:sz w:val="26"/>
          <w:szCs w:val="26"/>
          <w:fitText w:val="2600" w:id="-181112064"/>
        </w:rPr>
        <w:t>届</w:t>
      </w:r>
    </w:p>
    <w:p w14:paraId="7163D94D" w14:textId="77777777" w:rsidR="00CC0DC0" w:rsidRPr="00F26ACA" w:rsidRDefault="00CC0DC0" w:rsidP="00CC0DC0">
      <w:pPr>
        <w:pStyle w:val="a3"/>
        <w:jc w:val="right"/>
        <w:rPr>
          <w:rFonts w:hAnsi="ＭＳ 明朝"/>
          <w:color w:val="auto"/>
          <w:sz w:val="21"/>
          <w:szCs w:val="21"/>
        </w:rPr>
      </w:pPr>
    </w:p>
    <w:p w14:paraId="1E945776" w14:textId="77777777" w:rsidR="00CC0DC0" w:rsidRPr="00F26ACA" w:rsidRDefault="0035275E" w:rsidP="00CC0DC0">
      <w:pPr>
        <w:pStyle w:val="a3"/>
        <w:jc w:val="right"/>
        <w:rPr>
          <w:rFonts w:hAnsi="ＭＳ 明朝"/>
          <w:color w:val="auto"/>
          <w:sz w:val="21"/>
          <w:szCs w:val="21"/>
        </w:rPr>
      </w:pPr>
      <w:r>
        <w:rPr>
          <w:rFonts w:hAnsi="ＭＳ 明朝" w:hint="eastAsia"/>
          <w:color w:val="auto"/>
          <w:sz w:val="21"/>
          <w:szCs w:val="21"/>
        </w:rPr>
        <w:t>令和</w:t>
      </w:r>
      <w:r w:rsidR="00CC0DC0" w:rsidRPr="00F26ACA">
        <w:rPr>
          <w:rFonts w:hAnsi="ＭＳ 明朝" w:hint="eastAsia"/>
          <w:color w:val="auto"/>
          <w:sz w:val="21"/>
          <w:szCs w:val="21"/>
        </w:rPr>
        <w:t xml:space="preserve">　　年　　月　　日</w:t>
      </w:r>
    </w:p>
    <w:p w14:paraId="3BEC0057" w14:textId="77777777" w:rsidR="0035275E" w:rsidRDefault="0035275E" w:rsidP="00CC0DC0">
      <w:pPr>
        <w:overflowPunct w:val="0"/>
        <w:rPr>
          <w:rFonts w:ascii="ＭＳ 明朝" w:hAnsi="ＭＳ 明朝"/>
          <w:color w:val="000000"/>
          <w:kern w:val="0"/>
          <w:szCs w:val="21"/>
        </w:rPr>
      </w:pPr>
    </w:p>
    <w:p w14:paraId="67D5E577" w14:textId="77777777" w:rsidR="00A42963" w:rsidRDefault="00A42963" w:rsidP="00CC0DC0">
      <w:pPr>
        <w:overflowPunct w:val="0"/>
        <w:rPr>
          <w:rFonts w:ascii="ＭＳ 明朝" w:hAnsi="ＭＳ 明朝"/>
          <w:color w:val="000000"/>
          <w:kern w:val="0"/>
          <w:szCs w:val="21"/>
        </w:rPr>
      </w:pPr>
      <w:r>
        <w:rPr>
          <w:rFonts w:ascii="ＭＳ 明朝" w:hAnsi="ＭＳ 明朝" w:hint="eastAsia"/>
          <w:color w:val="000000"/>
          <w:kern w:val="0"/>
          <w:szCs w:val="21"/>
        </w:rPr>
        <w:t>倉敷市教育委員会</w:t>
      </w:r>
    </w:p>
    <w:p w14:paraId="13D0FA99" w14:textId="69A37092" w:rsidR="00CC0DC0" w:rsidRPr="00F26ACA" w:rsidRDefault="00456D4C" w:rsidP="00CC0DC0">
      <w:pPr>
        <w:overflowPunct w:val="0"/>
        <w:rPr>
          <w:rFonts w:ascii="ＭＳ 明朝" w:hAnsi="ＭＳ 明朝"/>
          <w:color w:val="000000"/>
          <w:kern w:val="0"/>
          <w:szCs w:val="21"/>
        </w:rPr>
      </w:pPr>
      <w:r>
        <w:rPr>
          <w:rFonts w:ascii="ＭＳ 明朝" w:hAnsi="ＭＳ 明朝" w:hint="eastAsia"/>
          <w:color w:val="000000"/>
          <w:kern w:val="0"/>
          <w:szCs w:val="21"/>
        </w:rPr>
        <w:t>教育長</w:t>
      </w:r>
      <w:r w:rsidR="00A42963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  <w:r w:rsidR="000B4945">
        <w:rPr>
          <w:rFonts w:hAnsi="ＭＳ 明朝" w:hint="eastAsia"/>
        </w:rPr>
        <w:t>仁科</w:t>
      </w:r>
      <w:r w:rsidR="000B4945" w:rsidRPr="00001D39">
        <w:rPr>
          <w:rFonts w:hAnsi="ＭＳ 明朝" w:hint="eastAsia"/>
        </w:rPr>
        <w:t xml:space="preserve">　</w:t>
      </w:r>
      <w:r w:rsidR="000B4945">
        <w:rPr>
          <w:rFonts w:hAnsi="ＭＳ 明朝" w:hint="eastAsia"/>
        </w:rPr>
        <w:t>康</w:t>
      </w:r>
      <w:r>
        <w:rPr>
          <w:rFonts w:ascii="ＭＳ 明朝" w:hAnsi="ＭＳ 明朝" w:hint="eastAsia"/>
          <w:color w:val="000000"/>
          <w:kern w:val="0"/>
          <w:szCs w:val="21"/>
        </w:rPr>
        <w:t xml:space="preserve">　</w:t>
      </w:r>
      <w:r w:rsidR="00FE28B3" w:rsidRPr="00A11A1F">
        <w:rPr>
          <w:rFonts w:ascii="ＭＳ 明朝" w:hAnsi="ＭＳ 明朝" w:hint="eastAsia"/>
          <w:kern w:val="0"/>
          <w:szCs w:val="21"/>
        </w:rPr>
        <w:t>あて</w:t>
      </w:r>
    </w:p>
    <w:p w14:paraId="532A766E" w14:textId="77777777" w:rsidR="00CC0DC0" w:rsidRPr="00F26ACA" w:rsidRDefault="00CC0DC0" w:rsidP="00CC0DC0">
      <w:pPr>
        <w:pStyle w:val="a6"/>
        <w:tabs>
          <w:tab w:val="clear" w:pos="4252"/>
          <w:tab w:val="clear" w:pos="8504"/>
        </w:tabs>
        <w:overflowPunct w:val="0"/>
        <w:snapToGrid/>
        <w:rPr>
          <w:rFonts w:hAnsi="ＭＳ 明朝"/>
          <w:kern w:val="0"/>
          <w:sz w:val="21"/>
          <w:szCs w:val="21"/>
        </w:rPr>
      </w:pPr>
    </w:p>
    <w:p w14:paraId="1F0E324E" w14:textId="77777777" w:rsidR="00CC0DC0" w:rsidRPr="00F26ACA" w:rsidRDefault="00CC0DC0" w:rsidP="00CC0DC0">
      <w:pPr>
        <w:pStyle w:val="a6"/>
        <w:tabs>
          <w:tab w:val="clear" w:pos="4252"/>
          <w:tab w:val="clear" w:pos="8504"/>
        </w:tabs>
        <w:overflowPunct w:val="0"/>
        <w:snapToGrid/>
        <w:rPr>
          <w:rFonts w:hAnsi="ＭＳ 明朝"/>
          <w:kern w:val="0"/>
          <w:sz w:val="21"/>
          <w:szCs w:val="21"/>
        </w:rPr>
      </w:pPr>
      <w:r w:rsidRPr="00F26ACA">
        <w:rPr>
          <w:rFonts w:hAnsi="ＭＳ 明朝" w:hint="eastAsia"/>
          <w:kern w:val="0"/>
          <w:sz w:val="21"/>
          <w:szCs w:val="21"/>
        </w:rPr>
        <w:t xml:space="preserve">　　　　　　　　　　　　　　　　　　　　　　　　　　　　　　　</w:t>
      </w:r>
    </w:p>
    <w:p w14:paraId="7EAC93BA" w14:textId="77777777" w:rsidR="00CC0DC0" w:rsidRPr="00F26ACA" w:rsidRDefault="00CC0DC0" w:rsidP="00F26ACA">
      <w:pPr>
        <w:pStyle w:val="a6"/>
        <w:tabs>
          <w:tab w:val="clear" w:pos="4252"/>
          <w:tab w:val="clear" w:pos="8504"/>
        </w:tabs>
        <w:overflowPunct w:val="0"/>
        <w:snapToGrid/>
        <w:ind w:firstLineChars="715" w:firstLine="3775"/>
        <w:rPr>
          <w:rFonts w:hAnsi="ＭＳ 明朝"/>
          <w:kern w:val="0"/>
          <w:sz w:val="21"/>
          <w:szCs w:val="21"/>
        </w:rPr>
      </w:pPr>
      <w:r w:rsidRPr="00CF3DB2">
        <w:rPr>
          <w:rFonts w:hAnsi="ＭＳ 明朝" w:hint="eastAsia"/>
          <w:spacing w:val="159"/>
          <w:kern w:val="0"/>
          <w:sz w:val="21"/>
          <w:szCs w:val="21"/>
          <w:fitText w:val="1266" w:id="-216756991"/>
        </w:rPr>
        <w:t>所在</w:t>
      </w:r>
      <w:r w:rsidRPr="00CF3DB2">
        <w:rPr>
          <w:rFonts w:hAnsi="ＭＳ 明朝" w:hint="eastAsia"/>
          <w:kern w:val="0"/>
          <w:sz w:val="21"/>
          <w:szCs w:val="21"/>
          <w:fitText w:val="1266" w:id="-216756991"/>
        </w:rPr>
        <w:t>地</w:t>
      </w:r>
    </w:p>
    <w:p w14:paraId="2E165B35" w14:textId="1BA3457A" w:rsidR="00CF3DB2" w:rsidRDefault="00CC0DC0" w:rsidP="00F26ACA">
      <w:pPr>
        <w:pStyle w:val="a6"/>
        <w:tabs>
          <w:tab w:val="clear" w:pos="4252"/>
          <w:tab w:val="clear" w:pos="8504"/>
        </w:tabs>
        <w:overflowPunct w:val="0"/>
        <w:snapToGrid/>
        <w:ind w:firstLineChars="1800" w:firstLine="3780"/>
        <w:rPr>
          <w:rFonts w:hAnsi="ＭＳ 明朝"/>
          <w:kern w:val="0"/>
          <w:sz w:val="21"/>
          <w:szCs w:val="21"/>
        </w:rPr>
      </w:pPr>
      <w:r w:rsidRPr="00F26ACA">
        <w:rPr>
          <w:rFonts w:hAnsi="ＭＳ 明朝" w:hint="eastAsia"/>
          <w:kern w:val="0"/>
          <w:sz w:val="21"/>
          <w:szCs w:val="21"/>
        </w:rPr>
        <w:t>商号又は名称</w:t>
      </w:r>
    </w:p>
    <w:p w14:paraId="15ED22A0" w14:textId="002F02A1" w:rsidR="00CC0DC0" w:rsidRPr="00F26ACA" w:rsidRDefault="00CC0DC0" w:rsidP="00CF3DB2">
      <w:pPr>
        <w:pStyle w:val="a6"/>
        <w:tabs>
          <w:tab w:val="clear" w:pos="4252"/>
          <w:tab w:val="clear" w:pos="8504"/>
        </w:tabs>
        <w:overflowPunct w:val="0"/>
        <w:snapToGrid/>
        <w:ind w:firstLineChars="2050" w:firstLine="3755"/>
        <w:rPr>
          <w:rFonts w:hAnsi="ＭＳ 明朝"/>
          <w:kern w:val="0"/>
          <w:sz w:val="21"/>
          <w:szCs w:val="21"/>
        </w:rPr>
      </w:pPr>
      <w:r w:rsidRPr="00CF3DB2">
        <w:rPr>
          <w:rFonts w:hAnsi="ＭＳ 明朝" w:hint="eastAsia"/>
          <w:spacing w:val="3"/>
          <w:w w:val="85"/>
          <w:kern w:val="0"/>
          <w:sz w:val="21"/>
          <w:szCs w:val="21"/>
          <w:fitText w:val="1260" w:id="-730592767"/>
        </w:rPr>
        <w:t>代表者</w:t>
      </w:r>
      <w:r w:rsidR="00CF3DB2" w:rsidRPr="00CF3DB2">
        <w:rPr>
          <w:rFonts w:hAnsi="ＭＳ 明朝" w:hint="eastAsia"/>
          <w:spacing w:val="3"/>
          <w:w w:val="85"/>
          <w:kern w:val="0"/>
          <w:sz w:val="21"/>
          <w:szCs w:val="21"/>
          <w:fitText w:val="1260" w:id="-730592767"/>
        </w:rPr>
        <w:t>職・</w:t>
      </w:r>
      <w:r w:rsidRPr="00CF3DB2">
        <w:rPr>
          <w:rFonts w:hAnsi="ＭＳ 明朝" w:hint="eastAsia"/>
          <w:spacing w:val="3"/>
          <w:w w:val="85"/>
          <w:kern w:val="0"/>
          <w:sz w:val="21"/>
          <w:szCs w:val="21"/>
          <w:fitText w:val="1260" w:id="-730592767"/>
        </w:rPr>
        <w:t>氏</w:t>
      </w:r>
      <w:r w:rsidRPr="00CF3DB2">
        <w:rPr>
          <w:rFonts w:hAnsi="ＭＳ 明朝" w:hint="eastAsia"/>
          <w:spacing w:val="-8"/>
          <w:w w:val="85"/>
          <w:kern w:val="0"/>
          <w:sz w:val="21"/>
          <w:szCs w:val="21"/>
          <w:fitText w:val="1260" w:id="-730592767"/>
        </w:rPr>
        <w:t>名</w:t>
      </w:r>
      <w:r w:rsidR="00F26ACA">
        <w:rPr>
          <w:rFonts w:hAnsi="ＭＳ 明朝" w:hint="eastAsia"/>
          <w:kern w:val="0"/>
          <w:sz w:val="21"/>
          <w:szCs w:val="21"/>
        </w:rPr>
        <w:t xml:space="preserve">　　</w:t>
      </w:r>
      <w:r w:rsidRPr="00F26ACA">
        <w:rPr>
          <w:rFonts w:hAnsi="ＭＳ 明朝" w:hint="eastAsia"/>
          <w:kern w:val="0"/>
          <w:sz w:val="21"/>
          <w:szCs w:val="21"/>
        </w:rPr>
        <w:t xml:space="preserve">　　　　　</w:t>
      </w:r>
      <w:r w:rsidR="00F26ACA">
        <w:rPr>
          <w:rFonts w:hAnsi="ＭＳ 明朝" w:hint="eastAsia"/>
          <w:kern w:val="0"/>
          <w:sz w:val="21"/>
          <w:szCs w:val="21"/>
        </w:rPr>
        <w:t xml:space="preserve">　　</w:t>
      </w:r>
      <w:r w:rsidRPr="00F26ACA">
        <w:rPr>
          <w:rFonts w:hAnsi="ＭＳ 明朝" w:hint="eastAsia"/>
          <w:kern w:val="0"/>
          <w:sz w:val="21"/>
          <w:szCs w:val="21"/>
        </w:rPr>
        <w:t xml:space="preserve">　　　　　　印</w:t>
      </w:r>
    </w:p>
    <w:p w14:paraId="4556208D" w14:textId="77777777" w:rsidR="00CC0DC0" w:rsidRPr="00CF3DB2" w:rsidRDefault="00CC0DC0" w:rsidP="00CC0DC0">
      <w:pPr>
        <w:pStyle w:val="a6"/>
        <w:tabs>
          <w:tab w:val="clear" w:pos="4252"/>
          <w:tab w:val="clear" w:pos="8504"/>
        </w:tabs>
        <w:overflowPunct w:val="0"/>
        <w:snapToGrid/>
        <w:rPr>
          <w:rFonts w:hAnsi="ＭＳ 明朝"/>
          <w:kern w:val="0"/>
          <w:sz w:val="21"/>
          <w:szCs w:val="21"/>
        </w:rPr>
      </w:pPr>
    </w:p>
    <w:p w14:paraId="142BA58E" w14:textId="14F1BAF3" w:rsidR="00CC0DC0" w:rsidRPr="00F26ACA" w:rsidRDefault="0035275E" w:rsidP="00CC0DC0">
      <w:pPr>
        <w:pStyle w:val="a6"/>
        <w:tabs>
          <w:tab w:val="clear" w:pos="4252"/>
          <w:tab w:val="clear" w:pos="8504"/>
        </w:tabs>
        <w:overflowPunct w:val="0"/>
        <w:snapToGrid/>
        <w:ind w:firstLineChars="100" w:firstLine="210"/>
        <w:rPr>
          <w:rFonts w:hAnsi="ＭＳ 明朝"/>
          <w:kern w:val="0"/>
          <w:sz w:val="21"/>
          <w:szCs w:val="21"/>
        </w:rPr>
      </w:pPr>
      <w:r>
        <w:rPr>
          <w:rFonts w:hAnsi="ＭＳ 明朝" w:hint="eastAsia"/>
          <w:kern w:val="0"/>
          <w:sz w:val="21"/>
          <w:szCs w:val="21"/>
        </w:rPr>
        <w:t>令和</w:t>
      </w:r>
      <w:r w:rsidR="007B1FDC">
        <w:rPr>
          <w:rFonts w:hAnsi="ＭＳ 明朝" w:hint="eastAsia"/>
          <w:kern w:val="0"/>
          <w:sz w:val="21"/>
          <w:szCs w:val="21"/>
        </w:rPr>
        <w:t xml:space="preserve">　　年　　月　　日付けで申し込みをしました</w:t>
      </w:r>
      <w:r w:rsidR="004C5CF2" w:rsidRPr="004C5CF2">
        <w:rPr>
          <w:rFonts w:hAnsi="ＭＳ 明朝" w:hint="eastAsia"/>
          <w:kern w:val="0"/>
          <w:sz w:val="21"/>
          <w:szCs w:val="21"/>
        </w:rPr>
        <w:t>倉敷市図書館システム更新事業</w:t>
      </w:r>
      <w:r w:rsidR="007B1FDC">
        <w:rPr>
          <w:rFonts w:hAnsi="ＭＳ 明朝" w:hint="eastAsia"/>
          <w:kern w:val="0"/>
          <w:sz w:val="21"/>
          <w:szCs w:val="21"/>
        </w:rPr>
        <w:t>について</w:t>
      </w:r>
      <w:r w:rsidR="0037377F">
        <w:rPr>
          <w:rFonts w:hAnsi="ＭＳ 明朝" w:hint="eastAsia"/>
          <w:kern w:val="0"/>
          <w:sz w:val="21"/>
          <w:szCs w:val="21"/>
        </w:rPr>
        <w:t>、</w:t>
      </w:r>
      <w:r w:rsidR="007B1FDC">
        <w:rPr>
          <w:rFonts w:hAnsi="ＭＳ 明朝" w:hint="eastAsia"/>
          <w:kern w:val="0"/>
          <w:sz w:val="21"/>
          <w:szCs w:val="21"/>
        </w:rPr>
        <w:t>下記の理由により辞退をいたします。</w:t>
      </w:r>
    </w:p>
    <w:p w14:paraId="697AF460" w14:textId="77777777" w:rsidR="00AE4D77" w:rsidRDefault="00AE4D77" w:rsidP="00CC0DC0">
      <w:pPr>
        <w:pStyle w:val="a3"/>
        <w:jc w:val="center"/>
        <w:rPr>
          <w:rFonts w:hAnsi="ＭＳ 明朝"/>
        </w:rPr>
      </w:pPr>
    </w:p>
    <w:p w14:paraId="2CFE0521" w14:textId="77777777" w:rsidR="007B1FDC" w:rsidRDefault="007B1FDC" w:rsidP="007B1FDC">
      <w:pPr>
        <w:pStyle w:val="a8"/>
      </w:pPr>
      <w:r>
        <w:rPr>
          <w:rFonts w:hint="eastAsia"/>
        </w:rPr>
        <w:t>記</w:t>
      </w:r>
    </w:p>
    <w:p w14:paraId="28179F4D" w14:textId="77777777" w:rsidR="007B1FDC" w:rsidRDefault="007B1FDC" w:rsidP="007B1FDC"/>
    <w:p w14:paraId="2D471E6C" w14:textId="77777777" w:rsidR="007B1FDC" w:rsidRDefault="007B1FDC" w:rsidP="007B1FDC">
      <w:r>
        <w:rPr>
          <w:rFonts w:hint="eastAsia"/>
        </w:rPr>
        <w:t>辞退理由</w:t>
      </w:r>
    </w:p>
    <w:p w14:paraId="1C66D9B9" w14:textId="77777777" w:rsidR="007B1FDC" w:rsidRDefault="007B1FDC" w:rsidP="007B1FDC">
      <w:pPr>
        <w:pStyle w:val="a9"/>
      </w:pPr>
    </w:p>
    <w:p w14:paraId="30BB426F" w14:textId="77777777" w:rsidR="007B1FDC" w:rsidRDefault="007B1FDC" w:rsidP="007B1FDC">
      <w:pPr>
        <w:pStyle w:val="a9"/>
      </w:pPr>
    </w:p>
    <w:p w14:paraId="1AF066F5" w14:textId="77777777" w:rsidR="007B1FDC" w:rsidRDefault="007B1FDC" w:rsidP="007B1FDC">
      <w:pPr>
        <w:pStyle w:val="a9"/>
      </w:pPr>
    </w:p>
    <w:p w14:paraId="13AA7530" w14:textId="77777777" w:rsidR="007B1FDC" w:rsidRDefault="007B1FDC" w:rsidP="007B1FDC">
      <w:pPr>
        <w:pStyle w:val="a9"/>
      </w:pPr>
    </w:p>
    <w:p w14:paraId="0D5E5E0D" w14:textId="77777777" w:rsidR="007B1FDC" w:rsidRDefault="007B1FDC" w:rsidP="007B1FDC">
      <w:pPr>
        <w:pStyle w:val="a9"/>
      </w:pPr>
    </w:p>
    <w:p w14:paraId="784AC141" w14:textId="77777777" w:rsidR="007B1FDC" w:rsidRDefault="007B1FDC" w:rsidP="007B1FDC">
      <w:pPr>
        <w:pStyle w:val="a9"/>
      </w:pPr>
    </w:p>
    <w:p w14:paraId="66E4E514" w14:textId="77777777" w:rsidR="007B1FDC" w:rsidRDefault="007B1FDC" w:rsidP="007B1FDC">
      <w:pPr>
        <w:pStyle w:val="a9"/>
      </w:pPr>
    </w:p>
    <w:p w14:paraId="763523E1" w14:textId="77777777" w:rsidR="007B1FDC" w:rsidRPr="00F26ACA" w:rsidRDefault="007B1FDC" w:rsidP="007B1FDC"/>
    <w:sectPr w:rsidR="007B1FDC" w:rsidRPr="00F26A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930A5" w14:textId="77777777" w:rsidR="00675E18" w:rsidRDefault="00675E18" w:rsidP="00BE1868">
      <w:r>
        <w:separator/>
      </w:r>
    </w:p>
  </w:endnote>
  <w:endnote w:type="continuationSeparator" w:id="0">
    <w:p w14:paraId="57CA6208" w14:textId="77777777" w:rsidR="00675E18" w:rsidRDefault="00675E18" w:rsidP="00BE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A0E52" w14:textId="77777777" w:rsidR="00675E18" w:rsidRDefault="00675E18" w:rsidP="00BE1868">
      <w:r>
        <w:separator/>
      </w:r>
    </w:p>
  </w:footnote>
  <w:footnote w:type="continuationSeparator" w:id="0">
    <w:p w14:paraId="6D22F09D" w14:textId="77777777" w:rsidR="00675E18" w:rsidRDefault="00675E18" w:rsidP="00BE1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E7047"/>
    <w:multiLevelType w:val="hybridMultilevel"/>
    <w:tmpl w:val="5DA2708A"/>
    <w:lvl w:ilvl="0" w:tplc="7102EEA4">
      <w:start w:val="1"/>
      <w:numFmt w:val="bullet"/>
      <w:lvlText w:val="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36"/>
        </w:tabs>
        <w:ind w:left="123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56"/>
        </w:tabs>
        <w:ind w:left="1656" w:hanging="420"/>
      </w:pPr>
      <w:rPr>
        <w:rFonts w:ascii="Wingdings" w:hAnsi="Wingdings" w:hint="default"/>
      </w:rPr>
    </w:lvl>
    <w:lvl w:ilvl="3" w:tplc="7102EEA4">
      <w:start w:val="1"/>
      <w:numFmt w:val="bullet"/>
      <w:lvlText w:val=""/>
      <w:lvlJc w:val="left"/>
      <w:pPr>
        <w:tabs>
          <w:tab w:val="num" w:pos="2076"/>
        </w:tabs>
        <w:ind w:left="20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6"/>
        </w:tabs>
        <w:ind w:left="24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6"/>
        </w:tabs>
        <w:ind w:left="29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6"/>
        </w:tabs>
        <w:ind w:left="33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6"/>
        </w:tabs>
        <w:ind w:left="37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6"/>
        </w:tabs>
        <w:ind w:left="4176" w:hanging="420"/>
      </w:pPr>
      <w:rPr>
        <w:rFonts w:ascii="Wingdings" w:hAnsi="Wingdings" w:hint="default"/>
      </w:rPr>
    </w:lvl>
  </w:abstractNum>
  <w:abstractNum w:abstractNumId="1" w15:restartNumberingAfterBreak="0">
    <w:nsid w:val="52085217"/>
    <w:multiLevelType w:val="hybridMultilevel"/>
    <w:tmpl w:val="060A0186"/>
    <w:lvl w:ilvl="0" w:tplc="7102EEA4">
      <w:start w:val="1"/>
      <w:numFmt w:val="bullet"/>
      <w:lvlText w:val="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36"/>
        </w:tabs>
        <w:ind w:left="123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56"/>
        </w:tabs>
        <w:ind w:left="1656" w:hanging="420"/>
      </w:pPr>
      <w:rPr>
        <w:rFonts w:ascii="Wingdings" w:hAnsi="Wingdings" w:hint="default"/>
      </w:rPr>
    </w:lvl>
    <w:lvl w:ilvl="3" w:tplc="7102EEA4">
      <w:start w:val="1"/>
      <w:numFmt w:val="bullet"/>
      <w:lvlText w:val=""/>
      <w:lvlJc w:val="left"/>
      <w:pPr>
        <w:tabs>
          <w:tab w:val="num" w:pos="2076"/>
        </w:tabs>
        <w:ind w:left="20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6"/>
        </w:tabs>
        <w:ind w:left="24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6"/>
        </w:tabs>
        <w:ind w:left="29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6"/>
        </w:tabs>
        <w:ind w:left="33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6"/>
        </w:tabs>
        <w:ind w:left="37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6"/>
        </w:tabs>
        <w:ind w:left="4176" w:hanging="420"/>
      </w:pPr>
      <w:rPr>
        <w:rFonts w:ascii="Wingdings" w:hAnsi="Wingdings" w:hint="default"/>
      </w:rPr>
    </w:lvl>
  </w:abstractNum>
  <w:abstractNum w:abstractNumId="2" w15:restartNumberingAfterBreak="0">
    <w:nsid w:val="6F696935"/>
    <w:multiLevelType w:val="singleLevel"/>
    <w:tmpl w:val="E43C4E38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495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642"/>
    <w:rsid w:val="0000115D"/>
    <w:rsid w:val="00003849"/>
    <w:rsid w:val="00003D02"/>
    <w:rsid w:val="000040AF"/>
    <w:rsid w:val="00005759"/>
    <w:rsid w:val="00010089"/>
    <w:rsid w:val="0001229E"/>
    <w:rsid w:val="00017A14"/>
    <w:rsid w:val="00017EC5"/>
    <w:rsid w:val="000200B2"/>
    <w:rsid w:val="000218A2"/>
    <w:rsid w:val="00025B89"/>
    <w:rsid w:val="0004738B"/>
    <w:rsid w:val="0004739A"/>
    <w:rsid w:val="00050FA7"/>
    <w:rsid w:val="00054B1D"/>
    <w:rsid w:val="00055818"/>
    <w:rsid w:val="00057B9D"/>
    <w:rsid w:val="00071AF9"/>
    <w:rsid w:val="000A7B9B"/>
    <w:rsid w:val="000B4945"/>
    <w:rsid w:val="000C1D05"/>
    <w:rsid w:val="000C799F"/>
    <w:rsid w:val="000D5D71"/>
    <w:rsid w:val="000E183B"/>
    <w:rsid w:val="000E1FA7"/>
    <w:rsid w:val="000E7396"/>
    <w:rsid w:val="000F1E37"/>
    <w:rsid w:val="001000F2"/>
    <w:rsid w:val="00100E9F"/>
    <w:rsid w:val="0010152E"/>
    <w:rsid w:val="0010436E"/>
    <w:rsid w:val="00105F2E"/>
    <w:rsid w:val="001116B8"/>
    <w:rsid w:val="001268A1"/>
    <w:rsid w:val="00134C1F"/>
    <w:rsid w:val="0013698D"/>
    <w:rsid w:val="00137B4F"/>
    <w:rsid w:val="00137E4D"/>
    <w:rsid w:val="0014084E"/>
    <w:rsid w:val="0014151C"/>
    <w:rsid w:val="001418C0"/>
    <w:rsid w:val="001431BC"/>
    <w:rsid w:val="00147C1C"/>
    <w:rsid w:val="00165A4B"/>
    <w:rsid w:val="00176374"/>
    <w:rsid w:val="001769DB"/>
    <w:rsid w:val="00177C6B"/>
    <w:rsid w:val="00185A82"/>
    <w:rsid w:val="00187AC9"/>
    <w:rsid w:val="001A06B2"/>
    <w:rsid w:val="001A193A"/>
    <w:rsid w:val="001B0711"/>
    <w:rsid w:val="001B1FB3"/>
    <w:rsid w:val="001B7988"/>
    <w:rsid w:val="001C0BC8"/>
    <w:rsid w:val="001C1511"/>
    <w:rsid w:val="001D0F68"/>
    <w:rsid w:val="001D7607"/>
    <w:rsid w:val="001E2655"/>
    <w:rsid w:val="001E514A"/>
    <w:rsid w:val="001E68ED"/>
    <w:rsid w:val="001F333E"/>
    <w:rsid w:val="001F3D32"/>
    <w:rsid w:val="001F697B"/>
    <w:rsid w:val="00205657"/>
    <w:rsid w:val="002066F2"/>
    <w:rsid w:val="00207D82"/>
    <w:rsid w:val="002132C1"/>
    <w:rsid w:val="00214B73"/>
    <w:rsid w:val="00225992"/>
    <w:rsid w:val="00226A63"/>
    <w:rsid w:val="00241435"/>
    <w:rsid w:val="00256452"/>
    <w:rsid w:val="00270FE0"/>
    <w:rsid w:val="002825AA"/>
    <w:rsid w:val="002840D9"/>
    <w:rsid w:val="00292F78"/>
    <w:rsid w:val="002A17A2"/>
    <w:rsid w:val="002B0A6B"/>
    <w:rsid w:val="002B7493"/>
    <w:rsid w:val="002C011A"/>
    <w:rsid w:val="002E20B9"/>
    <w:rsid w:val="002F7324"/>
    <w:rsid w:val="00302C95"/>
    <w:rsid w:val="0030674E"/>
    <w:rsid w:val="003142D8"/>
    <w:rsid w:val="003150AB"/>
    <w:rsid w:val="00330905"/>
    <w:rsid w:val="00337DD6"/>
    <w:rsid w:val="00345FBA"/>
    <w:rsid w:val="00352601"/>
    <w:rsid w:val="0035275E"/>
    <w:rsid w:val="003605D1"/>
    <w:rsid w:val="00363555"/>
    <w:rsid w:val="0037377F"/>
    <w:rsid w:val="0037794D"/>
    <w:rsid w:val="003823E4"/>
    <w:rsid w:val="003851F0"/>
    <w:rsid w:val="00386C36"/>
    <w:rsid w:val="00392356"/>
    <w:rsid w:val="003A32D7"/>
    <w:rsid w:val="003C00C0"/>
    <w:rsid w:val="003C3FC7"/>
    <w:rsid w:val="003C68C8"/>
    <w:rsid w:val="003D19F7"/>
    <w:rsid w:val="003D476D"/>
    <w:rsid w:val="003E2385"/>
    <w:rsid w:val="003E3103"/>
    <w:rsid w:val="003F07BB"/>
    <w:rsid w:val="003F35A4"/>
    <w:rsid w:val="003F48ED"/>
    <w:rsid w:val="003F6B98"/>
    <w:rsid w:val="003F78BC"/>
    <w:rsid w:val="00401166"/>
    <w:rsid w:val="00414707"/>
    <w:rsid w:val="00420B07"/>
    <w:rsid w:val="00422AED"/>
    <w:rsid w:val="00424109"/>
    <w:rsid w:val="00437E65"/>
    <w:rsid w:val="00440585"/>
    <w:rsid w:val="004420CA"/>
    <w:rsid w:val="00454472"/>
    <w:rsid w:val="00456D4C"/>
    <w:rsid w:val="004615AF"/>
    <w:rsid w:val="00462B0B"/>
    <w:rsid w:val="004642A9"/>
    <w:rsid w:val="004708A0"/>
    <w:rsid w:val="00476F66"/>
    <w:rsid w:val="00485BC3"/>
    <w:rsid w:val="00493921"/>
    <w:rsid w:val="00493DE8"/>
    <w:rsid w:val="004940C8"/>
    <w:rsid w:val="004A438E"/>
    <w:rsid w:val="004A5558"/>
    <w:rsid w:val="004A677B"/>
    <w:rsid w:val="004B7256"/>
    <w:rsid w:val="004C5CF2"/>
    <w:rsid w:val="004E4E2C"/>
    <w:rsid w:val="004E6B5B"/>
    <w:rsid w:val="004F5AD7"/>
    <w:rsid w:val="00504591"/>
    <w:rsid w:val="00507B26"/>
    <w:rsid w:val="00531CE9"/>
    <w:rsid w:val="00534D9C"/>
    <w:rsid w:val="00542F6E"/>
    <w:rsid w:val="00565749"/>
    <w:rsid w:val="005672FB"/>
    <w:rsid w:val="00567AA1"/>
    <w:rsid w:val="00574A6F"/>
    <w:rsid w:val="00576711"/>
    <w:rsid w:val="0058333B"/>
    <w:rsid w:val="005950C9"/>
    <w:rsid w:val="00596243"/>
    <w:rsid w:val="005B2428"/>
    <w:rsid w:val="005B6890"/>
    <w:rsid w:val="005B6EF4"/>
    <w:rsid w:val="005B789B"/>
    <w:rsid w:val="005C52D0"/>
    <w:rsid w:val="005D00E9"/>
    <w:rsid w:val="005E132B"/>
    <w:rsid w:val="005E3673"/>
    <w:rsid w:val="005F5FA8"/>
    <w:rsid w:val="00601E32"/>
    <w:rsid w:val="006117C3"/>
    <w:rsid w:val="006119EA"/>
    <w:rsid w:val="006372A1"/>
    <w:rsid w:val="00642FD7"/>
    <w:rsid w:val="00643DC9"/>
    <w:rsid w:val="006538C0"/>
    <w:rsid w:val="00656479"/>
    <w:rsid w:val="006654C0"/>
    <w:rsid w:val="00667AB7"/>
    <w:rsid w:val="0067481F"/>
    <w:rsid w:val="00674969"/>
    <w:rsid w:val="00675E18"/>
    <w:rsid w:val="00676273"/>
    <w:rsid w:val="006819C0"/>
    <w:rsid w:val="00687EFA"/>
    <w:rsid w:val="006B2590"/>
    <w:rsid w:val="006B26B2"/>
    <w:rsid w:val="006C1F9A"/>
    <w:rsid w:val="006C6642"/>
    <w:rsid w:val="006D2625"/>
    <w:rsid w:val="006E2231"/>
    <w:rsid w:val="006F7041"/>
    <w:rsid w:val="00717F4C"/>
    <w:rsid w:val="007245B7"/>
    <w:rsid w:val="00724AA0"/>
    <w:rsid w:val="00730CC8"/>
    <w:rsid w:val="007316F5"/>
    <w:rsid w:val="00734704"/>
    <w:rsid w:val="00741FF1"/>
    <w:rsid w:val="007521B9"/>
    <w:rsid w:val="00760F01"/>
    <w:rsid w:val="00774BC1"/>
    <w:rsid w:val="007800CD"/>
    <w:rsid w:val="00781307"/>
    <w:rsid w:val="007A449F"/>
    <w:rsid w:val="007B1FDC"/>
    <w:rsid w:val="007B22FD"/>
    <w:rsid w:val="007B31DD"/>
    <w:rsid w:val="007D67A1"/>
    <w:rsid w:val="007E3A7F"/>
    <w:rsid w:val="008033CA"/>
    <w:rsid w:val="00803876"/>
    <w:rsid w:val="0081229B"/>
    <w:rsid w:val="00814654"/>
    <w:rsid w:val="008146C1"/>
    <w:rsid w:val="00827180"/>
    <w:rsid w:val="00827A4D"/>
    <w:rsid w:val="00836363"/>
    <w:rsid w:val="0083637A"/>
    <w:rsid w:val="00836E95"/>
    <w:rsid w:val="00845659"/>
    <w:rsid w:val="00845C29"/>
    <w:rsid w:val="00850BFB"/>
    <w:rsid w:val="008528D5"/>
    <w:rsid w:val="00864204"/>
    <w:rsid w:val="008A3F06"/>
    <w:rsid w:val="008B372B"/>
    <w:rsid w:val="008B6D7F"/>
    <w:rsid w:val="008C0F53"/>
    <w:rsid w:val="008C4A92"/>
    <w:rsid w:val="008C79A3"/>
    <w:rsid w:val="008D76C9"/>
    <w:rsid w:val="008E302B"/>
    <w:rsid w:val="008E7538"/>
    <w:rsid w:val="008F2F0F"/>
    <w:rsid w:val="00923378"/>
    <w:rsid w:val="009350F6"/>
    <w:rsid w:val="00942946"/>
    <w:rsid w:val="00944B0E"/>
    <w:rsid w:val="009519B1"/>
    <w:rsid w:val="00951EEF"/>
    <w:rsid w:val="00953150"/>
    <w:rsid w:val="0096057E"/>
    <w:rsid w:val="00967B88"/>
    <w:rsid w:val="0097293D"/>
    <w:rsid w:val="00987C46"/>
    <w:rsid w:val="00992E8C"/>
    <w:rsid w:val="009A2B61"/>
    <w:rsid w:val="009B1C5C"/>
    <w:rsid w:val="009B31A9"/>
    <w:rsid w:val="009D1FD9"/>
    <w:rsid w:val="009D4D2A"/>
    <w:rsid w:val="009D540F"/>
    <w:rsid w:val="009D74C4"/>
    <w:rsid w:val="009D7A2C"/>
    <w:rsid w:val="009E2A52"/>
    <w:rsid w:val="009F54F6"/>
    <w:rsid w:val="009F65F8"/>
    <w:rsid w:val="00A11A1F"/>
    <w:rsid w:val="00A34A2E"/>
    <w:rsid w:val="00A42963"/>
    <w:rsid w:val="00A505F8"/>
    <w:rsid w:val="00A52645"/>
    <w:rsid w:val="00A55470"/>
    <w:rsid w:val="00A568FE"/>
    <w:rsid w:val="00A622C0"/>
    <w:rsid w:val="00A623B1"/>
    <w:rsid w:val="00A64013"/>
    <w:rsid w:val="00A754D5"/>
    <w:rsid w:val="00A76A48"/>
    <w:rsid w:val="00A814B5"/>
    <w:rsid w:val="00A81FF5"/>
    <w:rsid w:val="00A821A5"/>
    <w:rsid w:val="00A86377"/>
    <w:rsid w:val="00A956E1"/>
    <w:rsid w:val="00AA04D0"/>
    <w:rsid w:val="00AA39B0"/>
    <w:rsid w:val="00AA5C79"/>
    <w:rsid w:val="00AA7014"/>
    <w:rsid w:val="00AA71BE"/>
    <w:rsid w:val="00AB361A"/>
    <w:rsid w:val="00AC0F6D"/>
    <w:rsid w:val="00AD0940"/>
    <w:rsid w:val="00AD0C9A"/>
    <w:rsid w:val="00AD7B34"/>
    <w:rsid w:val="00AE0CF8"/>
    <w:rsid w:val="00AE4D77"/>
    <w:rsid w:val="00AF0F57"/>
    <w:rsid w:val="00AF4596"/>
    <w:rsid w:val="00AF6D0A"/>
    <w:rsid w:val="00B02BB8"/>
    <w:rsid w:val="00B16112"/>
    <w:rsid w:val="00B21C2E"/>
    <w:rsid w:val="00B30167"/>
    <w:rsid w:val="00B47672"/>
    <w:rsid w:val="00B627F0"/>
    <w:rsid w:val="00B66084"/>
    <w:rsid w:val="00B66351"/>
    <w:rsid w:val="00B724A4"/>
    <w:rsid w:val="00B76581"/>
    <w:rsid w:val="00B76C8F"/>
    <w:rsid w:val="00B85FBE"/>
    <w:rsid w:val="00B92AC1"/>
    <w:rsid w:val="00BB2167"/>
    <w:rsid w:val="00BC59CC"/>
    <w:rsid w:val="00BD746D"/>
    <w:rsid w:val="00BE0103"/>
    <w:rsid w:val="00BE1868"/>
    <w:rsid w:val="00BE53DC"/>
    <w:rsid w:val="00C01AB4"/>
    <w:rsid w:val="00C01F26"/>
    <w:rsid w:val="00C02D6D"/>
    <w:rsid w:val="00C0448C"/>
    <w:rsid w:val="00C04670"/>
    <w:rsid w:val="00C04908"/>
    <w:rsid w:val="00C10A12"/>
    <w:rsid w:val="00C10EC8"/>
    <w:rsid w:val="00C12014"/>
    <w:rsid w:val="00C22072"/>
    <w:rsid w:val="00C34D93"/>
    <w:rsid w:val="00C350D4"/>
    <w:rsid w:val="00C3554C"/>
    <w:rsid w:val="00C4449E"/>
    <w:rsid w:val="00C520FD"/>
    <w:rsid w:val="00C523FB"/>
    <w:rsid w:val="00C66F57"/>
    <w:rsid w:val="00C807B2"/>
    <w:rsid w:val="00C815E6"/>
    <w:rsid w:val="00C83AF3"/>
    <w:rsid w:val="00C86B1E"/>
    <w:rsid w:val="00C95330"/>
    <w:rsid w:val="00C96F63"/>
    <w:rsid w:val="00CA3A6F"/>
    <w:rsid w:val="00CB03C5"/>
    <w:rsid w:val="00CB3458"/>
    <w:rsid w:val="00CB5009"/>
    <w:rsid w:val="00CC0DC0"/>
    <w:rsid w:val="00CC28D3"/>
    <w:rsid w:val="00CE28DA"/>
    <w:rsid w:val="00CE3990"/>
    <w:rsid w:val="00CE5F4C"/>
    <w:rsid w:val="00CF1E53"/>
    <w:rsid w:val="00CF3DB2"/>
    <w:rsid w:val="00D02B79"/>
    <w:rsid w:val="00D0535F"/>
    <w:rsid w:val="00D12277"/>
    <w:rsid w:val="00D12368"/>
    <w:rsid w:val="00D13805"/>
    <w:rsid w:val="00D14006"/>
    <w:rsid w:val="00D15CF2"/>
    <w:rsid w:val="00D25576"/>
    <w:rsid w:val="00D42623"/>
    <w:rsid w:val="00D6671A"/>
    <w:rsid w:val="00D75982"/>
    <w:rsid w:val="00D910FD"/>
    <w:rsid w:val="00DC2414"/>
    <w:rsid w:val="00DC46AF"/>
    <w:rsid w:val="00DF0006"/>
    <w:rsid w:val="00DF43FA"/>
    <w:rsid w:val="00DF7C61"/>
    <w:rsid w:val="00E031DB"/>
    <w:rsid w:val="00E04D01"/>
    <w:rsid w:val="00E06CB4"/>
    <w:rsid w:val="00E15355"/>
    <w:rsid w:val="00E2437A"/>
    <w:rsid w:val="00E24EC2"/>
    <w:rsid w:val="00E31D6B"/>
    <w:rsid w:val="00E328AC"/>
    <w:rsid w:val="00E45DF4"/>
    <w:rsid w:val="00E55A3B"/>
    <w:rsid w:val="00E57D00"/>
    <w:rsid w:val="00E60291"/>
    <w:rsid w:val="00E70F20"/>
    <w:rsid w:val="00E73CEB"/>
    <w:rsid w:val="00E746A9"/>
    <w:rsid w:val="00E766E9"/>
    <w:rsid w:val="00E969CC"/>
    <w:rsid w:val="00EA221B"/>
    <w:rsid w:val="00ED5E3E"/>
    <w:rsid w:val="00EF23BE"/>
    <w:rsid w:val="00EF4D4C"/>
    <w:rsid w:val="00F048F4"/>
    <w:rsid w:val="00F17702"/>
    <w:rsid w:val="00F22549"/>
    <w:rsid w:val="00F26ACA"/>
    <w:rsid w:val="00F330B8"/>
    <w:rsid w:val="00F332DA"/>
    <w:rsid w:val="00F363C7"/>
    <w:rsid w:val="00F57A2B"/>
    <w:rsid w:val="00F61BF4"/>
    <w:rsid w:val="00F61EE0"/>
    <w:rsid w:val="00F63918"/>
    <w:rsid w:val="00F63E1B"/>
    <w:rsid w:val="00F679DC"/>
    <w:rsid w:val="00F81837"/>
    <w:rsid w:val="00F876D5"/>
    <w:rsid w:val="00F97D13"/>
    <w:rsid w:val="00FA512D"/>
    <w:rsid w:val="00FB768B"/>
    <w:rsid w:val="00FB792F"/>
    <w:rsid w:val="00FC0F78"/>
    <w:rsid w:val="00FE28B3"/>
    <w:rsid w:val="00FF0484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6D95E25"/>
  <w15:chartTrackingRefBased/>
  <w15:docId w15:val="{D5271D45-394E-4CEC-A1D9-94BD82AA2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D0A"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D0C9A"/>
    <w:pPr>
      <w:overflowPunct w:val="0"/>
      <w:adjustRightInd w:val="0"/>
      <w:textAlignment w:val="baseline"/>
    </w:pPr>
    <w:rPr>
      <w:rFonts w:ascii="ＭＳ 明朝" w:cs="Times New Roman"/>
      <w:color w:val="000000"/>
      <w:kern w:val="0"/>
      <w:sz w:val="20"/>
      <w:szCs w:val="20"/>
    </w:rPr>
  </w:style>
  <w:style w:type="table" w:styleId="a4">
    <w:name w:val="Table Grid"/>
    <w:basedOn w:val="a1"/>
    <w:rsid w:val="006654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AE4D77"/>
    <w:pPr>
      <w:tabs>
        <w:tab w:val="center" w:pos="4252"/>
        <w:tab w:val="right" w:pos="8504"/>
      </w:tabs>
      <w:snapToGrid w:val="0"/>
    </w:pPr>
    <w:rPr>
      <w:rFonts w:ascii="ＭＳ 明朝" w:cs="Times New Roman"/>
      <w:sz w:val="20"/>
      <w:szCs w:val="20"/>
    </w:rPr>
  </w:style>
  <w:style w:type="paragraph" w:styleId="a6">
    <w:name w:val="footer"/>
    <w:basedOn w:val="a"/>
    <w:rsid w:val="00AE4D77"/>
    <w:pPr>
      <w:tabs>
        <w:tab w:val="center" w:pos="4252"/>
        <w:tab w:val="right" w:pos="8504"/>
      </w:tabs>
      <w:snapToGrid w:val="0"/>
    </w:pPr>
    <w:rPr>
      <w:rFonts w:ascii="ＭＳ 明朝" w:cs="Times New Roman"/>
      <w:sz w:val="20"/>
      <w:szCs w:val="20"/>
    </w:rPr>
  </w:style>
  <w:style w:type="character" w:styleId="a7">
    <w:name w:val="Hyperlink"/>
    <w:rsid w:val="00AE4D77"/>
    <w:rPr>
      <w:color w:val="0000FF"/>
      <w:u w:val="single"/>
    </w:rPr>
  </w:style>
  <w:style w:type="paragraph" w:styleId="a8">
    <w:name w:val="Note Heading"/>
    <w:basedOn w:val="a"/>
    <w:next w:val="a"/>
    <w:rsid w:val="007B1FDC"/>
    <w:pPr>
      <w:jc w:val="center"/>
    </w:pPr>
    <w:rPr>
      <w:rFonts w:ascii="ＭＳ 明朝" w:hAnsi="ＭＳ 明朝" w:cs="Times New Roman"/>
      <w:color w:val="000000"/>
      <w:kern w:val="0"/>
      <w:sz w:val="20"/>
      <w:szCs w:val="20"/>
    </w:rPr>
  </w:style>
  <w:style w:type="paragraph" w:styleId="a9">
    <w:name w:val="Closing"/>
    <w:basedOn w:val="a"/>
    <w:rsid w:val="007B1FDC"/>
    <w:pPr>
      <w:jc w:val="right"/>
    </w:pPr>
    <w:rPr>
      <w:rFonts w:ascii="ＭＳ 明朝" w:hAnsi="ＭＳ 明朝" w:cs="Times New Roman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情報政策課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職員</dc:creator>
  <cp:keywords/>
  <cp:lastModifiedBy>富山　大輔</cp:lastModifiedBy>
  <cp:revision>12</cp:revision>
  <cp:lastPrinted>2010-06-18T04:21:00Z</cp:lastPrinted>
  <dcterms:created xsi:type="dcterms:W3CDTF">2024-03-18T00:59:00Z</dcterms:created>
  <dcterms:modified xsi:type="dcterms:W3CDTF">2025-04-14T07:55:00Z</dcterms:modified>
</cp:coreProperties>
</file>